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8" w:rsidRDefault="00650358" w:rsidP="006503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Production Possibilities Curve/Graph</w:t>
      </w:r>
    </w:p>
    <w:p w:rsidR="00650358" w:rsidRDefault="00650358" w:rsidP="00650358">
      <w:pPr>
        <w:spacing w:after="0"/>
      </w:pPr>
    </w:p>
    <w:p w:rsidR="00C507EC" w:rsidRDefault="00C507EC" w:rsidP="00650358">
      <w:pPr>
        <w:spacing w:after="0"/>
      </w:pPr>
    </w:p>
    <w:p w:rsidR="00650358" w:rsidRDefault="00650358" w:rsidP="00650358">
      <w:pPr>
        <w:spacing w:after="0"/>
      </w:pPr>
      <w:r>
        <w:t>What is it? _______________________________________________________________________________________________________________.</w:t>
      </w:r>
    </w:p>
    <w:p w:rsidR="00C507EC" w:rsidRDefault="00C507EC" w:rsidP="00650358">
      <w:pPr>
        <w:spacing w:after="0"/>
      </w:pPr>
    </w:p>
    <w:p w:rsidR="00C507EC" w:rsidRDefault="00782052" w:rsidP="006503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834D" wp14:editId="2E560F45">
                <wp:simplePos x="0" y="0"/>
                <wp:positionH relativeFrom="column">
                  <wp:posOffset>3074629</wp:posOffset>
                </wp:positionH>
                <wp:positionV relativeFrom="paragraph">
                  <wp:posOffset>127450</wp:posOffset>
                </wp:positionV>
                <wp:extent cx="2573593" cy="884903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593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52" w:rsidRDefault="00782052"/>
                          <w:p w:rsidR="00266A6F" w:rsidRDefault="00266A6F"/>
                          <w:p w:rsidR="00266A6F" w:rsidRDefault="00266A6F">
                            <w:r>
                              <w:t>Using resources to maximize production.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C83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2.1pt;margin-top:10.05pt;width:202.65pt;height:6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" fillcolor="white [3201]" strokeweight=".5pt">
                <v:textbox>
                  <w:txbxContent>
                    <w:p w:rsidR="00782052" w:rsidRDefault="00782052"/>
                    <w:p w:rsidR="00266A6F" w:rsidRDefault="00266A6F"/>
                    <w:p w:rsidR="00266A6F" w:rsidRDefault="00266A6F">
                      <w:r>
                        <w:t>Using resources to maximize production.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50358" w:rsidRDefault="00C507EC" w:rsidP="006503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C97E" wp14:editId="12FCCD81">
                <wp:simplePos x="0" y="0"/>
                <wp:positionH relativeFrom="column">
                  <wp:posOffset>1696065</wp:posOffset>
                </wp:positionH>
                <wp:positionV relativeFrom="paragraph">
                  <wp:posOffset>135747</wp:posOffset>
                </wp:positionV>
                <wp:extent cx="6231193" cy="59509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193" cy="5950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EC" w:rsidRDefault="00C507E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306107" wp14:editId="1F071227">
                                  <wp:extent cx="5574781" cy="5631487"/>
                                  <wp:effectExtent l="0" t="0" r="0" b="0"/>
                                  <wp:docPr id="3" name="Picture 3" descr="http://upload.wikimedia.org/wikipedia/commons/thumb/6/67/Production_Possibilities_Frontier_Curve.svg/760px-Production_Possibilities_Frontier_Curv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upload.wikimedia.org/wikipedia/commons/thumb/6/67/Production_Possibilities_Frontier_Curve.svg/760px-Production_Possibilities_Frontier_Curv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6655" cy="563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C97E" id="Text Box 1" o:spid="_x0000_s1027" type="#_x0000_t202" style="position:absolute;margin-left:133.55pt;margin-top:10.7pt;width:490.6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" fillcolor="white [3201]" stroked="f" strokeweight=".5pt">
                <v:textbox>
                  <w:txbxContent>
                    <w:p w:rsidR="00C507EC" w:rsidRDefault="00C507E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306107" wp14:editId="1F071227">
                            <wp:extent cx="5574781" cy="5631487"/>
                            <wp:effectExtent l="0" t="0" r="0" b="0"/>
                            <wp:docPr id="3" name="Picture 3" descr="http://upload.wikimedia.org/wikipedia/commons/thumb/6/67/Production_Possibilities_Frontier_Curve.svg/760px-Production_Possibilities_Frontier_Curv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upload.wikimedia.org/wikipedia/commons/thumb/6/67/Production_Possibilities_Frontier_Curve.svg/760px-Production_Possibilities_Frontier_Curv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6655" cy="563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0358" w:rsidRDefault="00650358" w:rsidP="00650358">
      <w:pPr>
        <w:spacing w:after="0"/>
      </w:pPr>
    </w:p>
    <w:p w:rsidR="00650358" w:rsidRDefault="00650358" w:rsidP="00650358">
      <w:pPr>
        <w:spacing w:after="0"/>
      </w:pPr>
    </w:p>
    <w:p w:rsidR="00650358" w:rsidRDefault="00650358" w:rsidP="00650358">
      <w:pPr>
        <w:spacing w:after="0"/>
      </w:pPr>
    </w:p>
    <w:p w:rsidR="00650358" w:rsidRDefault="00650358" w:rsidP="00650358">
      <w:pPr>
        <w:spacing w:after="0"/>
      </w:pPr>
    </w:p>
    <w:p w:rsidR="00650358" w:rsidRDefault="00266A6F" w:rsidP="006503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06A7" wp14:editId="566F10E7">
                <wp:simplePos x="0" y="0"/>
                <wp:positionH relativeFrom="column">
                  <wp:posOffset>3185652</wp:posOffset>
                </wp:positionH>
                <wp:positionV relativeFrom="paragraph">
                  <wp:posOffset>2777367</wp:posOffset>
                </wp:positionV>
                <wp:extent cx="1894205" cy="943897"/>
                <wp:effectExtent l="0" t="0" r="1079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943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52" w:rsidRDefault="00782052">
                            <w:bookmarkStart w:id="0" w:name="_GoBack"/>
                            <w:bookmarkEnd w:id="0"/>
                          </w:p>
                          <w:p w:rsidR="00266A6F" w:rsidRDefault="00266A6F">
                            <w:r>
                              <w:t>Using fewer resources than an economy is capable of using.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06A7" id="Text Box 5" o:spid="_x0000_s1028" type="#_x0000_t202" style="position:absolute;margin-left:250.85pt;margin-top:218.7pt;width:149.1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2+lg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" fillcolor="white [3201]" strokeweight=".5pt">
                <v:textbox>
                  <w:txbxContent>
                    <w:p w:rsidR="00782052" w:rsidRDefault="00782052">
                      <w:bookmarkStart w:id="1" w:name="_GoBack"/>
                      <w:bookmarkEnd w:id="1"/>
                    </w:p>
                    <w:p w:rsidR="00266A6F" w:rsidRDefault="00266A6F">
                      <w:r>
                        <w:t>Using fewer resources than an economy is capable of using.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A25E0" wp14:editId="781BE367">
                <wp:simplePos x="0" y="0"/>
                <wp:positionH relativeFrom="column">
                  <wp:posOffset>7071852</wp:posOffset>
                </wp:positionH>
                <wp:positionV relativeFrom="paragraph">
                  <wp:posOffset>904322</wp:posOffset>
                </wp:positionV>
                <wp:extent cx="1754505" cy="1194619"/>
                <wp:effectExtent l="0" t="0" r="1714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19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EC" w:rsidRDefault="00C507EC"/>
                          <w:p w:rsidR="00266A6F" w:rsidRDefault="00266A6F"/>
                          <w:p w:rsidR="00266A6F" w:rsidRDefault="00266A6F">
                            <w:r>
                              <w:t>If more land, labor, or capital resources become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25E0" id="Text Box 4" o:spid="_x0000_s1029" type="#_x0000_t202" style="position:absolute;margin-left:556.85pt;margin-top:71.2pt;width:138.15pt;height:9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" fillcolor="white [3201]" strokeweight=".5pt">
                <v:textbox>
                  <w:txbxContent>
                    <w:p w:rsidR="00C507EC" w:rsidRDefault="00C507EC"/>
                    <w:p w:rsidR="00266A6F" w:rsidRDefault="00266A6F"/>
                    <w:p w:rsidR="00266A6F" w:rsidRDefault="00266A6F">
                      <w:r>
                        <w:t>If more land, labor, or capital resources become available.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358" w:rsidSect="006503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8"/>
    <w:rsid w:val="000527EF"/>
    <w:rsid w:val="00266A6F"/>
    <w:rsid w:val="00650358"/>
    <w:rsid w:val="00782052"/>
    <w:rsid w:val="00C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605BB-6CE7-4C2E-ABAC-00EA0AD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3</cp:revision>
  <dcterms:created xsi:type="dcterms:W3CDTF">2015-08-07T16:23:00Z</dcterms:created>
  <dcterms:modified xsi:type="dcterms:W3CDTF">2015-08-07T17:56:00Z</dcterms:modified>
</cp:coreProperties>
</file>